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A924" w14:textId="0148ECF6" w:rsidR="009B4BE7" w:rsidRPr="00A12EE2" w:rsidRDefault="00B1784C" w:rsidP="00A12EE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A6A8D22" wp14:editId="5E450EDB">
            <wp:simplePos x="0" y="0"/>
            <wp:positionH relativeFrom="column">
              <wp:posOffset>-290512</wp:posOffset>
            </wp:positionH>
            <wp:positionV relativeFrom="paragraph">
              <wp:posOffset>-523874</wp:posOffset>
            </wp:positionV>
            <wp:extent cx="1176337" cy="134715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-chief-logo4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22" cy="135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17C55" wp14:editId="1DE174C6">
            <wp:simplePos x="0" y="0"/>
            <wp:positionH relativeFrom="column">
              <wp:posOffset>5113020</wp:posOffset>
            </wp:positionH>
            <wp:positionV relativeFrom="paragraph">
              <wp:posOffset>-541020</wp:posOffset>
            </wp:positionV>
            <wp:extent cx="1350645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u_logo-465x46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D29" w:rsidRPr="00A12EE2">
        <w:rPr>
          <w:b/>
          <w:bCs/>
          <w:sz w:val="32"/>
          <w:szCs w:val="32"/>
        </w:rPr>
        <w:t>Grand Council Treaty 3</w:t>
      </w:r>
    </w:p>
    <w:p w14:paraId="16C2933F" w14:textId="15C20B06" w:rsidR="00911D29" w:rsidRPr="001E03CD" w:rsidRDefault="00911D29" w:rsidP="00911D29">
      <w:pPr>
        <w:jc w:val="center"/>
        <w:rPr>
          <w:b/>
          <w:bCs/>
        </w:rPr>
      </w:pPr>
      <w:r w:rsidRPr="001E03CD">
        <w:rPr>
          <w:b/>
          <w:bCs/>
        </w:rPr>
        <w:t>REGISTRATION FORM</w:t>
      </w:r>
    </w:p>
    <w:p w14:paraId="53516993" w14:textId="1B2F5126" w:rsidR="00911D29" w:rsidRPr="001E03CD" w:rsidRDefault="00911D29" w:rsidP="00911D29">
      <w:pPr>
        <w:jc w:val="center"/>
        <w:rPr>
          <w:b/>
          <w:bCs/>
          <w:u w:val="single"/>
        </w:rPr>
      </w:pPr>
      <w:r w:rsidRPr="001E03CD">
        <w:rPr>
          <w:b/>
          <w:bCs/>
          <w:u w:val="single"/>
        </w:rPr>
        <w:t>Information</w:t>
      </w:r>
    </w:p>
    <w:p w14:paraId="255AB46B" w14:textId="47F2868C" w:rsidR="00911D29" w:rsidRDefault="00911D29" w:rsidP="00911D29">
      <w:pPr>
        <w:jc w:val="center"/>
      </w:pPr>
      <w:r>
        <w:t>Environmental Science Fair</w:t>
      </w:r>
    </w:p>
    <w:p w14:paraId="3E20871F" w14:textId="0CC2EC20" w:rsidR="00911D29" w:rsidRDefault="00911D29" w:rsidP="00911D29">
      <w:pPr>
        <w:jc w:val="center"/>
      </w:pPr>
      <w:r>
        <w:t>January 28</w:t>
      </w:r>
      <w:r w:rsidRPr="00911D29">
        <w:rPr>
          <w:vertAlign w:val="superscript"/>
        </w:rPr>
        <w:t>th</w:t>
      </w:r>
      <w:r>
        <w:t xml:space="preserve"> 29</w:t>
      </w:r>
      <w:r w:rsidRPr="00911D29">
        <w:rPr>
          <w:vertAlign w:val="superscript"/>
        </w:rPr>
        <w:t>th</w:t>
      </w:r>
      <w:r w:rsidR="00FA31E8">
        <w:t xml:space="preserve">, </w:t>
      </w:r>
      <w:r>
        <w:t>20</w:t>
      </w:r>
      <w:r w:rsidR="00FA31E8">
        <w:t>20</w:t>
      </w:r>
    </w:p>
    <w:p w14:paraId="67E3AEEA" w14:textId="0DAB9D87" w:rsidR="00911D29" w:rsidRDefault="00911D29" w:rsidP="00911D29">
      <w:pPr>
        <w:jc w:val="center"/>
      </w:pPr>
      <w:r>
        <w:t>Seven Generations Education Institute</w:t>
      </w:r>
    </w:p>
    <w:p w14:paraId="1EA7B2C7" w14:textId="6C2BBBBB" w:rsidR="00911D29" w:rsidRDefault="00911D29" w:rsidP="00911D29">
      <w:pPr>
        <w:jc w:val="center"/>
      </w:pPr>
      <w:r>
        <w:t>9:00 AM – 4:00 PM</w:t>
      </w:r>
    </w:p>
    <w:p w14:paraId="64CDEE8A" w14:textId="4B451CD8" w:rsidR="00911D29" w:rsidRDefault="00911D29" w:rsidP="00911D29">
      <w:pPr>
        <w:jc w:val="center"/>
      </w:pPr>
    </w:p>
    <w:p w14:paraId="357055D9" w14:textId="5D8975F5" w:rsidR="00911D29" w:rsidRPr="001E03CD" w:rsidRDefault="00911D29" w:rsidP="00911D29">
      <w:pPr>
        <w:jc w:val="center"/>
        <w:rPr>
          <w:b/>
          <w:bCs/>
          <w:u w:val="single"/>
        </w:rPr>
      </w:pPr>
      <w:r w:rsidRPr="001E03CD">
        <w:rPr>
          <w:b/>
          <w:bCs/>
          <w:u w:val="single"/>
        </w:rPr>
        <w:t xml:space="preserve">Those recommended to attend: </w:t>
      </w:r>
    </w:p>
    <w:p w14:paraId="7D7F0ED8" w14:textId="7F1DB66E" w:rsidR="00911D29" w:rsidRDefault="00911D29" w:rsidP="00911D29">
      <w:pPr>
        <w:jc w:val="center"/>
      </w:pPr>
      <w:r>
        <w:t>Treaty 3 First Nation students in grade 7 to 12 are highly encouraged to attend.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03CD" w14:paraId="5E3360C0" w14:textId="77777777" w:rsidTr="001E03C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731D7DF" w14:textId="47F767C9" w:rsidR="001E03CD" w:rsidRDefault="001E03CD" w:rsidP="00911D29">
            <w:pPr>
              <w:jc w:val="center"/>
            </w:pPr>
            <w:r>
              <w:t>REGISTRATION FORM</w:t>
            </w:r>
          </w:p>
        </w:tc>
      </w:tr>
      <w:tr w:rsidR="001E03CD" w14:paraId="30522D5E" w14:textId="77777777" w:rsidTr="001E03CD">
        <w:tc>
          <w:tcPr>
            <w:tcW w:w="4675" w:type="dxa"/>
          </w:tcPr>
          <w:p w14:paraId="74137E50" w14:textId="11E88238" w:rsidR="001E03CD" w:rsidRDefault="001E03CD" w:rsidP="001E03CD">
            <w:r>
              <w:t>Name:</w:t>
            </w:r>
          </w:p>
        </w:tc>
        <w:tc>
          <w:tcPr>
            <w:tcW w:w="4675" w:type="dxa"/>
          </w:tcPr>
          <w:p w14:paraId="2AE1B7BA" w14:textId="77777777" w:rsidR="001E03CD" w:rsidRDefault="001E03CD" w:rsidP="001E03CD"/>
        </w:tc>
      </w:tr>
      <w:tr w:rsidR="001E03CD" w14:paraId="2D9D45D7" w14:textId="77777777" w:rsidTr="001E03CD">
        <w:tc>
          <w:tcPr>
            <w:tcW w:w="4675" w:type="dxa"/>
          </w:tcPr>
          <w:p w14:paraId="7778F7AF" w14:textId="4E9F026F" w:rsidR="001E03CD" w:rsidRDefault="001E03CD" w:rsidP="001E03CD">
            <w:r>
              <w:t>School:</w:t>
            </w:r>
          </w:p>
        </w:tc>
        <w:tc>
          <w:tcPr>
            <w:tcW w:w="4675" w:type="dxa"/>
          </w:tcPr>
          <w:p w14:paraId="76C2E377" w14:textId="77777777" w:rsidR="001E03CD" w:rsidRDefault="001E03CD" w:rsidP="001E03CD"/>
        </w:tc>
      </w:tr>
      <w:tr w:rsidR="001E03CD" w14:paraId="693FD697" w14:textId="77777777" w:rsidTr="001E03CD">
        <w:tc>
          <w:tcPr>
            <w:tcW w:w="4675" w:type="dxa"/>
          </w:tcPr>
          <w:p w14:paraId="5BA33DF9" w14:textId="5E33C382" w:rsidR="001E03CD" w:rsidRDefault="001E03CD" w:rsidP="001E03CD">
            <w:r>
              <w:t>Community:</w:t>
            </w:r>
          </w:p>
        </w:tc>
        <w:tc>
          <w:tcPr>
            <w:tcW w:w="4675" w:type="dxa"/>
          </w:tcPr>
          <w:p w14:paraId="5F096336" w14:textId="77777777" w:rsidR="001E03CD" w:rsidRDefault="001E03CD" w:rsidP="001E03CD"/>
          <w:p w14:paraId="208D5698" w14:textId="4247FEDE" w:rsidR="001E03CD" w:rsidRDefault="001E03CD" w:rsidP="001E03CD"/>
        </w:tc>
      </w:tr>
      <w:tr w:rsidR="001E03CD" w14:paraId="635DE7FB" w14:textId="77777777" w:rsidTr="001E03CD">
        <w:tc>
          <w:tcPr>
            <w:tcW w:w="4675" w:type="dxa"/>
          </w:tcPr>
          <w:p w14:paraId="511842BC" w14:textId="5591A4BC" w:rsidR="001E03CD" w:rsidRDefault="001E03CD" w:rsidP="001E03CD">
            <w:r>
              <w:t>Program/Title:</w:t>
            </w:r>
          </w:p>
        </w:tc>
        <w:tc>
          <w:tcPr>
            <w:tcW w:w="4675" w:type="dxa"/>
          </w:tcPr>
          <w:p w14:paraId="7AFAB3E0" w14:textId="77777777" w:rsidR="001E03CD" w:rsidRDefault="001E03CD" w:rsidP="001E03CD"/>
          <w:p w14:paraId="2AC50502" w14:textId="06300349" w:rsidR="001E03CD" w:rsidRDefault="001E03CD" w:rsidP="001E03CD"/>
        </w:tc>
      </w:tr>
      <w:tr w:rsidR="001E03CD" w14:paraId="5AEE2F41" w14:textId="77777777" w:rsidTr="001E03CD">
        <w:tc>
          <w:tcPr>
            <w:tcW w:w="4675" w:type="dxa"/>
          </w:tcPr>
          <w:p w14:paraId="24996240" w14:textId="37666E0F" w:rsidR="001E03CD" w:rsidRDefault="001E03CD" w:rsidP="001E03CD">
            <w:r>
              <w:t>Phone/Cell:</w:t>
            </w:r>
          </w:p>
        </w:tc>
        <w:tc>
          <w:tcPr>
            <w:tcW w:w="4675" w:type="dxa"/>
          </w:tcPr>
          <w:p w14:paraId="2B5AF177" w14:textId="77777777" w:rsidR="001E03CD" w:rsidRDefault="001E03CD" w:rsidP="001E03CD"/>
        </w:tc>
      </w:tr>
      <w:tr w:rsidR="001E03CD" w14:paraId="629EE56D" w14:textId="77777777" w:rsidTr="001E03CD">
        <w:tc>
          <w:tcPr>
            <w:tcW w:w="4675" w:type="dxa"/>
          </w:tcPr>
          <w:p w14:paraId="7E97C652" w14:textId="14081304" w:rsidR="001E03CD" w:rsidRDefault="001E03CD" w:rsidP="001E03CD">
            <w:r>
              <w:t>Email:</w:t>
            </w:r>
          </w:p>
        </w:tc>
        <w:tc>
          <w:tcPr>
            <w:tcW w:w="4675" w:type="dxa"/>
          </w:tcPr>
          <w:p w14:paraId="1FA045B5" w14:textId="77777777" w:rsidR="001E03CD" w:rsidRDefault="001E03CD" w:rsidP="001E03CD"/>
        </w:tc>
      </w:tr>
      <w:tr w:rsidR="001E03CD" w14:paraId="7AFBCBFE" w14:textId="77777777" w:rsidTr="001E03CD">
        <w:tc>
          <w:tcPr>
            <w:tcW w:w="4675" w:type="dxa"/>
          </w:tcPr>
          <w:p w14:paraId="04D47B0A" w14:textId="33CEFAAA" w:rsidR="001E03CD" w:rsidRDefault="001E03CD" w:rsidP="001E03CD">
            <w:r>
              <w:t>Please indicate if you are a driver:</w:t>
            </w:r>
          </w:p>
        </w:tc>
        <w:tc>
          <w:tcPr>
            <w:tcW w:w="4675" w:type="dxa"/>
          </w:tcPr>
          <w:p w14:paraId="13DF568E" w14:textId="77777777" w:rsidR="001E03CD" w:rsidRDefault="001E03CD" w:rsidP="001E03CD"/>
          <w:p w14:paraId="6680EC72" w14:textId="7ED38697" w:rsidR="001E03CD" w:rsidRDefault="001E03CD" w:rsidP="001E03CD"/>
        </w:tc>
      </w:tr>
      <w:tr w:rsidR="001E03CD" w14:paraId="2EBD245A" w14:textId="77777777" w:rsidTr="001E03CD">
        <w:tc>
          <w:tcPr>
            <w:tcW w:w="4675" w:type="dxa"/>
          </w:tcPr>
          <w:p w14:paraId="28CDD5C5" w14:textId="51972A7E" w:rsidR="001E03CD" w:rsidRDefault="001E03CD" w:rsidP="001E03CD">
            <w:r>
              <w:t>Special Dietary/Allergies:</w:t>
            </w:r>
          </w:p>
        </w:tc>
        <w:tc>
          <w:tcPr>
            <w:tcW w:w="4675" w:type="dxa"/>
          </w:tcPr>
          <w:p w14:paraId="283CEF97" w14:textId="77777777" w:rsidR="001E03CD" w:rsidRDefault="001E03CD" w:rsidP="001E03CD"/>
          <w:p w14:paraId="7B8EC233" w14:textId="7A083743" w:rsidR="001E03CD" w:rsidRDefault="001E03CD" w:rsidP="001E03CD"/>
        </w:tc>
      </w:tr>
    </w:tbl>
    <w:p w14:paraId="31ECA39B" w14:textId="77777777" w:rsidR="00911D29" w:rsidRDefault="00911D29" w:rsidP="00911D29">
      <w:pPr>
        <w:jc w:val="center"/>
      </w:pPr>
    </w:p>
    <w:p w14:paraId="1CB0BF60" w14:textId="6D750131" w:rsidR="00911D29" w:rsidRDefault="001E03CD" w:rsidP="001E03CD">
      <w:r>
        <w:t xml:space="preserve">Do you require hotel accommodation:               YES     </w:t>
      </w:r>
      <w:proofErr w:type="gramStart"/>
      <w:r>
        <w:t>NO</w:t>
      </w:r>
      <w:proofErr w:type="gramEnd"/>
      <w:r>
        <w:t xml:space="preserve">               </w:t>
      </w:r>
    </w:p>
    <w:p w14:paraId="3CBBA4BF" w14:textId="6C43AC7D" w:rsidR="001E03CD" w:rsidRDefault="001E03CD" w:rsidP="001E03CD">
      <w:r>
        <w:t xml:space="preserve">Nights required: </w:t>
      </w:r>
      <w:r>
        <w:tab/>
        <w:t>January 27</w:t>
      </w:r>
      <w:r w:rsidRPr="001E03CD">
        <w:rPr>
          <w:vertAlign w:val="superscript"/>
        </w:rPr>
        <w:t>th</w:t>
      </w:r>
      <w:r>
        <w:t xml:space="preserve"> 20</w:t>
      </w:r>
      <w:r w:rsidR="00FA31E8">
        <w:t>20</w:t>
      </w:r>
      <w:r>
        <w:t xml:space="preserve"> / January 28</w:t>
      </w:r>
      <w:r w:rsidRPr="001E03CD">
        <w:rPr>
          <w:vertAlign w:val="superscript"/>
        </w:rPr>
        <w:t>th</w:t>
      </w:r>
      <w:r>
        <w:t xml:space="preserve"> 20</w:t>
      </w:r>
      <w:r w:rsidR="00FA31E8">
        <w:t>20</w:t>
      </w:r>
      <w:r>
        <w:t xml:space="preserve"> / January 29</w:t>
      </w:r>
      <w:r w:rsidRPr="001E03CD">
        <w:rPr>
          <w:vertAlign w:val="superscript"/>
        </w:rPr>
        <w:t>th</w:t>
      </w:r>
      <w:r>
        <w:t xml:space="preserve"> 20</w:t>
      </w:r>
      <w:r w:rsidR="00FA31E8">
        <w:t>20</w:t>
      </w:r>
    </w:p>
    <w:p w14:paraId="61C18083" w14:textId="576C02B2" w:rsidR="001E03CD" w:rsidRDefault="001E03CD" w:rsidP="001E03CD">
      <w:pPr>
        <w:rPr>
          <w:i/>
          <w:iCs/>
        </w:rPr>
      </w:pPr>
      <w:r>
        <w:t>*</w:t>
      </w:r>
      <w:r w:rsidRPr="001E03CD">
        <w:rPr>
          <w:i/>
          <w:iCs/>
        </w:rPr>
        <w:t>If you require hotel accommodations, we will send you the confirmation # and other details. Please note, if you need to cancel accommodations, please contact the accommodation provider 24 hours before check-in time, otherwise your community may be responsible for costs incurred.</w:t>
      </w:r>
    </w:p>
    <w:p w14:paraId="65B05016" w14:textId="4296DE65" w:rsidR="001E03CD" w:rsidRDefault="001E03CD" w:rsidP="001E03CD">
      <w:pPr>
        <w:jc w:val="center"/>
      </w:pPr>
      <w:r>
        <w:t>Registration Deadline: January 13</w:t>
      </w:r>
      <w:r w:rsidRPr="001E03CD">
        <w:rPr>
          <w:vertAlign w:val="superscript"/>
        </w:rPr>
        <w:t>th</w:t>
      </w:r>
      <w:r>
        <w:t xml:space="preserve"> 2</w:t>
      </w:r>
      <w:r w:rsidR="00FA31E8">
        <w:t>020</w:t>
      </w:r>
      <w:r>
        <w:t xml:space="preserve"> at 4:30 pm.</w:t>
      </w:r>
    </w:p>
    <w:p w14:paraId="65072D10" w14:textId="4434D5D3" w:rsidR="001E03CD" w:rsidRDefault="001E03CD" w:rsidP="001E03CD">
      <w:pPr>
        <w:jc w:val="center"/>
      </w:pPr>
      <w:r>
        <w:t>***GCT#3 WILL PROVIDE</w:t>
      </w:r>
      <w:bookmarkStart w:id="0" w:name="_GoBack"/>
      <w:bookmarkEnd w:id="0"/>
      <w:r>
        <w:t xml:space="preserve"> TRAVEL, MILEAGE, MEALS AND INCIDENTALS FOR</w:t>
      </w:r>
      <w:r w:rsidR="00A12EE2">
        <w:t xml:space="preserve"> UP TO 6 YOUTH WHO ARE IN HIGHSCHOOL AND THEIR CHAPERONES (</w:t>
      </w:r>
      <w:proofErr w:type="gramStart"/>
      <w:r w:rsidR="00A12EE2">
        <w:t>2)*</w:t>
      </w:r>
      <w:proofErr w:type="gramEnd"/>
      <w:r w:rsidR="00A12EE2">
        <w:t>**</w:t>
      </w:r>
    </w:p>
    <w:p w14:paraId="39FBE16F" w14:textId="69D63BAD" w:rsidR="00A12EE2" w:rsidRDefault="00A12EE2" w:rsidP="001E03CD">
      <w:pPr>
        <w:jc w:val="center"/>
      </w:pPr>
      <w:r>
        <w:t xml:space="preserve">For more information please contact: Geneva: </w:t>
      </w:r>
      <w:hyperlink r:id="rId6" w:history="1">
        <w:r w:rsidRPr="0053004A">
          <w:rPr>
            <w:rStyle w:val="Hyperlink"/>
          </w:rPr>
          <w:t>Geneva.kejick@treaty3.ca</w:t>
        </w:r>
      </w:hyperlink>
      <w:r>
        <w:t xml:space="preserve"> (807) 548-4214</w:t>
      </w:r>
    </w:p>
    <w:p w14:paraId="5ABC4113" w14:textId="596A1018" w:rsidR="00A12EE2" w:rsidRDefault="00A12EE2" w:rsidP="001E03CD">
      <w:pPr>
        <w:jc w:val="center"/>
      </w:pPr>
      <w:r>
        <w:t>Please send completed forms to:</w:t>
      </w:r>
    </w:p>
    <w:p w14:paraId="4F573CF0" w14:textId="1CA1B728" w:rsidR="001E03CD" w:rsidRDefault="00A12EE2" w:rsidP="00E91652">
      <w:pPr>
        <w:jc w:val="center"/>
      </w:pPr>
      <w:r>
        <w:t xml:space="preserve">GCT3 Fax: (807) 548-5041, or by email to </w:t>
      </w:r>
      <w:hyperlink r:id="rId7" w:history="1">
        <w:r w:rsidRPr="0053004A">
          <w:rPr>
            <w:rStyle w:val="Hyperlink"/>
          </w:rPr>
          <w:t>geneva.kejick@treaty3.ca</w:t>
        </w:r>
      </w:hyperlink>
    </w:p>
    <w:sectPr w:rsidR="001E0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0C"/>
    <w:rsid w:val="001E03CD"/>
    <w:rsid w:val="004D303C"/>
    <w:rsid w:val="00911D29"/>
    <w:rsid w:val="009E210C"/>
    <w:rsid w:val="00A12EE2"/>
    <w:rsid w:val="00B1784C"/>
    <w:rsid w:val="00C3230C"/>
    <w:rsid w:val="00E91652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B425"/>
  <w15:chartTrackingRefBased/>
  <w15:docId w15:val="{DA300EC8-E79A-4EEA-8FB7-8D6C931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eva.kejick@treaty3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va.kejick@treaty3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Kejick</dc:creator>
  <cp:keywords/>
  <dc:description/>
  <cp:lastModifiedBy>Marketing &amp;. Communications</cp:lastModifiedBy>
  <cp:revision>3</cp:revision>
  <dcterms:created xsi:type="dcterms:W3CDTF">2019-10-24T23:20:00Z</dcterms:created>
  <dcterms:modified xsi:type="dcterms:W3CDTF">2019-10-24T23:28:00Z</dcterms:modified>
</cp:coreProperties>
</file>